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C10A" w14:textId="77777777" w:rsidR="00434EBD" w:rsidRPr="00B86807" w:rsidRDefault="00434EBD" w:rsidP="00434EBD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B86807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540AF0AB" w14:textId="3ACEC457" w:rsidR="00434EBD" w:rsidRDefault="00434EBD" w:rsidP="00FD1C5E">
      <w:pPr>
        <w:jc w:val="right"/>
        <w:rPr>
          <w:rFonts w:ascii="Montserrat Medium" w:hAnsi="Montserrat Medium"/>
          <w:b/>
          <w:bCs/>
          <w:lang w:val="es-ES"/>
        </w:rPr>
      </w:pPr>
      <w:r w:rsidRPr="00B86807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FD1C5E" w14:paraId="494D498C" w14:textId="77777777" w:rsidTr="0083798B">
        <w:trPr>
          <w:trHeight w:val="557"/>
        </w:trPr>
        <w:tc>
          <w:tcPr>
            <w:tcW w:w="8019" w:type="dxa"/>
          </w:tcPr>
          <w:p w14:paraId="100274F3" w14:textId="7C7520FB" w:rsidR="00FD1C5E" w:rsidRDefault="00FD1C5E" w:rsidP="0083798B">
            <w:pPr>
              <w:jc w:val="center"/>
              <w:rPr>
                <w:rFonts w:ascii="Montserrat" w:eastAsiaTheme="minorHAnsi" w:hAnsi="Montserrat" w:cs="Arial"/>
                <w:b/>
                <w:bCs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bCs/>
                <w:noProof/>
                <w:lang w:eastAsia="en-US"/>
              </w:rPr>
              <w:drawing>
                <wp:inline distT="0" distB="0" distL="0" distR="0" wp14:anchorId="347F258F" wp14:editId="2A52811F">
                  <wp:extent cx="3585172" cy="89383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415" cy="90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B7894" w14:textId="0B75BCA1" w:rsidR="008A7857" w:rsidRPr="00033A16" w:rsidRDefault="008A7857" w:rsidP="00033A16">
      <w:pPr>
        <w:jc w:val="center"/>
        <w:rPr>
          <w:rFonts w:ascii="Montserrat Medium" w:hAnsi="Montserrat Medium"/>
          <w:b/>
          <w:bCs/>
          <w:lang w:val="es-ES"/>
        </w:rPr>
      </w:pPr>
      <w:r w:rsidRPr="00B86807">
        <w:rPr>
          <w:rFonts w:ascii="Montserrat" w:eastAsiaTheme="minorHAnsi" w:hAnsi="Montserrat" w:cstheme="minorBidi"/>
          <w:b/>
          <w:lang w:eastAsia="en-US"/>
        </w:rPr>
        <w:t>Programa Salud y Bienestar Comunitario</w:t>
      </w:r>
      <w:r w:rsidR="003E2E27">
        <w:rPr>
          <w:rFonts w:ascii="Montserrat" w:eastAsiaTheme="minorHAnsi" w:hAnsi="Montserrat" w:cstheme="minorBidi"/>
          <w:b/>
          <w:lang w:eastAsia="en-US"/>
        </w:rPr>
        <w:t xml:space="preserve"> </w:t>
      </w:r>
      <w:r w:rsidR="003E2E27">
        <w:rPr>
          <w:rFonts w:ascii="Montserrat" w:hAnsi="Montserrat" w:cs="Arial"/>
          <w:b/>
        </w:rPr>
        <w:t>2021</w:t>
      </w:r>
    </w:p>
    <w:p w14:paraId="6C700E7B" w14:textId="372EBB19" w:rsidR="008A7857" w:rsidRDefault="008A7857" w:rsidP="00331473">
      <w:pPr>
        <w:rPr>
          <w:lang w:val="es-ES"/>
        </w:rPr>
      </w:pPr>
      <w:r w:rsidRPr="00B86807">
        <w:rPr>
          <w:rFonts w:ascii="Montserrat" w:eastAsiaTheme="minorHAnsi" w:hAnsi="Montserrat" w:cstheme="minorBidi"/>
          <w:b/>
          <w:lang w:eastAsia="en-US"/>
        </w:rPr>
        <w:t>Reporte de evidencia fotográfica</w:t>
      </w:r>
      <w:r>
        <w:rPr>
          <w:rFonts w:ascii="Montserrat" w:eastAsiaTheme="minorHAnsi" w:hAnsi="Montserrat" w:cstheme="minorBidi"/>
          <w:b/>
          <w:lang w:eastAsia="en-US"/>
        </w:rPr>
        <w:t xml:space="preserve"> </w:t>
      </w:r>
      <w:r w:rsidR="00B16B72">
        <w:rPr>
          <w:rFonts w:ascii="Montserrat" w:eastAsiaTheme="minorHAnsi" w:hAnsi="Montserrat" w:cstheme="minorBidi"/>
          <w:b/>
          <w:lang w:eastAsia="en-US"/>
        </w:rPr>
        <w:t>en</w:t>
      </w:r>
      <w:r>
        <w:rPr>
          <w:rFonts w:ascii="Montserrat" w:eastAsiaTheme="minorHAnsi" w:hAnsi="Montserrat" w:cstheme="minorBidi"/>
          <w:b/>
          <w:lang w:eastAsia="en-US"/>
        </w:rPr>
        <w:t xml:space="preserve"> la implementación de la imagen institucional</w:t>
      </w:r>
      <w:r w:rsidR="00B16B72">
        <w:rPr>
          <w:rFonts w:ascii="Montserrat" w:eastAsiaTheme="minorHAnsi" w:hAnsi="Montserrat" w:cstheme="minorBidi"/>
          <w:b/>
          <w:lang w:eastAsia="en-US"/>
        </w:rPr>
        <w:t xml:space="preserve"> </w:t>
      </w:r>
    </w:p>
    <w:p w14:paraId="6CB27314" w14:textId="14F5A487" w:rsidR="008A7857" w:rsidRDefault="008A7857" w:rsidP="00331473">
      <w:pPr>
        <w:rPr>
          <w:lang w:val="es-ES"/>
        </w:rPr>
      </w:pPr>
    </w:p>
    <w:tbl>
      <w:tblPr>
        <w:tblStyle w:val="Tablaconcuadrcula"/>
        <w:tblW w:w="10349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2674"/>
        <w:gridCol w:w="709"/>
        <w:gridCol w:w="3118"/>
        <w:gridCol w:w="2410"/>
      </w:tblGrid>
      <w:tr w:rsidR="00B16B72" w:rsidRPr="00B86807" w14:paraId="403D4437" w14:textId="77777777" w:rsidTr="00FD1C5E">
        <w:trPr>
          <w:trHeight w:val="331"/>
        </w:trPr>
        <w:tc>
          <w:tcPr>
            <w:tcW w:w="1438" w:type="dxa"/>
            <w:shd w:val="clear" w:color="auto" w:fill="FBE4D5" w:themeFill="accent2" w:themeFillTint="33"/>
            <w:vAlign w:val="center"/>
          </w:tcPr>
          <w:p w14:paraId="48C353E2" w14:textId="05F6810C" w:rsidR="00B16B72" w:rsidRPr="00B86807" w:rsidRDefault="0055554D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Estado:</w:t>
            </w:r>
          </w:p>
        </w:tc>
        <w:tc>
          <w:tcPr>
            <w:tcW w:w="2674" w:type="dxa"/>
            <w:vAlign w:val="center"/>
          </w:tcPr>
          <w:p w14:paraId="0875DBA6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C781AEA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16D78EF6" w14:textId="02526110" w:rsidR="00B16B72" w:rsidRDefault="0055554D" w:rsidP="00FD1C5E">
            <w:pPr>
              <w:ind w:left="360" w:hanging="360"/>
              <w:contextualSpacing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Id de grupo </w:t>
            </w:r>
          </w:p>
          <w:p w14:paraId="16AD51E9" w14:textId="4518CDEC" w:rsidR="00B16B72" w:rsidRPr="00B86807" w:rsidRDefault="00FD1C5E" w:rsidP="00FD1C5E">
            <w:pPr>
              <w:ind w:left="360" w:hanging="360"/>
              <w:contextualSpacing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d</w:t>
            </w:r>
            <w:r w:rsidR="0055554D"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e</w:t>
            </w:r>
            <w:r w:rsidR="00B16B72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 </w:t>
            </w:r>
            <w:r w:rsidR="0055554D"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desarrollo:</w:t>
            </w:r>
          </w:p>
        </w:tc>
        <w:tc>
          <w:tcPr>
            <w:tcW w:w="2410" w:type="dxa"/>
            <w:vAlign w:val="center"/>
          </w:tcPr>
          <w:p w14:paraId="122C1563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96ED63D" w14:textId="77777777" w:rsidR="00B16B72" w:rsidRPr="00B86807" w:rsidRDefault="00B16B72" w:rsidP="00B16B72">
      <w:pPr>
        <w:ind w:left="360" w:hanging="360"/>
        <w:contextualSpacing/>
        <w:jc w:val="both"/>
        <w:rPr>
          <w:rFonts w:ascii="Montserrat" w:hAnsi="Montserrat" w:cs="Arial"/>
          <w:b/>
          <w:sz w:val="20"/>
          <w:szCs w:val="20"/>
          <w:lang w:eastAsia="en-US"/>
        </w:rPr>
      </w:pPr>
    </w:p>
    <w:tbl>
      <w:tblPr>
        <w:tblStyle w:val="Tablaconcuadrcula"/>
        <w:tblW w:w="1034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6"/>
        <w:gridCol w:w="2616"/>
        <w:gridCol w:w="789"/>
        <w:gridCol w:w="3118"/>
        <w:gridCol w:w="2370"/>
      </w:tblGrid>
      <w:tr w:rsidR="00B16B72" w:rsidRPr="00B86807" w14:paraId="2D9DE539" w14:textId="77777777" w:rsidTr="00FD1C5E">
        <w:trPr>
          <w:trHeight w:val="331"/>
        </w:trPr>
        <w:tc>
          <w:tcPr>
            <w:tcW w:w="1456" w:type="dxa"/>
            <w:shd w:val="clear" w:color="auto" w:fill="FBE4D5" w:themeFill="accent2" w:themeFillTint="33"/>
            <w:vAlign w:val="center"/>
          </w:tcPr>
          <w:p w14:paraId="7C1D96FB" w14:textId="52C2FDAC" w:rsidR="00B16B72" w:rsidRPr="00B86807" w:rsidRDefault="0055554D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Municipio:</w:t>
            </w:r>
          </w:p>
        </w:tc>
        <w:tc>
          <w:tcPr>
            <w:tcW w:w="2616" w:type="dxa"/>
            <w:vAlign w:val="center"/>
          </w:tcPr>
          <w:p w14:paraId="16361D90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14:paraId="3518D2E3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145F2370" w14:textId="6A499E37" w:rsidR="00B16B72" w:rsidRPr="00B86807" w:rsidRDefault="0055554D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Localidad:</w:t>
            </w:r>
          </w:p>
        </w:tc>
        <w:tc>
          <w:tcPr>
            <w:tcW w:w="2370" w:type="dxa"/>
            <w:vAlign w:val="center"/>
          </w:tcPr>
          <w:p w14:paraId="20DF326B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7E7A2E7" w14:textId="6C615A4C" w:rsidR="00B16B72" w:rsidRDefault="00B16B72" w:rsidP="00331473">
      <w:pPr>
        <w:rPr>
          <w:lang w:val="es-ES"/>
        </w:rPr>
      </w:pPr>
    </w:p>
    <w:tbl>
      <w:tblPr>
        <w:tblStyle w:val="Tablaconcuadrcula"/>
        <w:tblW w:w="1034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0"/>
        <w:gridCol w:w="6649"/>
      </w:tblGrid>
      <w:tr w:rsidR="00B16B72" w:rsidRPr="00B86807" w14:paraId="1C96001D" w14:textId="77777777" w:rsidTr="00FD1C5E">
        <w:trPr>
          <w:trHeight w:val="331"/>
        </w:trPr>
        <w:tc>
          <w:tcPr>
            <w:tcW w:w="1456" w:type="dxa"/>
            <w:shd w:val="clear" w:color="auto" w:fill="FBE4D5" w:themeFill="accent2" w:themeFillTint="33"/>
            <w:vAlign w:val="center"/>
          </w:tcPr>
          <w:p w14:paraId="1E5D763F" w14:textId="442E21E4" w:rsidR="00B16B72" w:rsidRPr="00B86807" w:rsidRDefault="0055554D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Proyecto o capacitación</w:t>
            </w:r>
            <w:r w:rsidR="00B16B72"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vAlign w:val="center"/>
          </w:tcPr>
          <w:p w14:paraId="028DFFAB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  <w:tr w:rsidR="00B16B72" w:rsidRPr="00B86807" w14:paraId="71B52421" w14:textId="77777777" w:rsidTr="00FD1C5E">
        <w:trPr>
          <w:trHeight w:val="331"/>
        </w:trPr>
        <w:tc>
          <w:tcPr>
            <w:tcW w:w="1456" w:type="dxa"/>
            <w:shd w:val="clear" w:color="auto" w:fill="FBE4D5" w:themeFill="accent2" w:themeFillTint="33"/>
            <w:vAlign w:val="center"/>
          </w:tcPr>
          <w:p w14:paraId="01B2EA69" w14:textId="2A4E1B78" w:rsidR="00C111AC" w:rsidRDefault="0055554D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Nombre del proyecto </w:t>
            </w:r>
          </w:p>
          <w:p w14:paraId="0622520D" w14:textId="269FE935" w:rsidR="00B16B72" w:rsidRDefault="00FD1C5E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o</w:t>
            </w:r>
            <w:r w:rsidR="0055554D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 capacitación</w:t>
            </w:r>
          </w:p>
        </w:tc>
        <w:tc>
          <w:tcPr>
            <w:tcW w:w="2616" w:type="dxa"/>
            <w:vAlign w:val="center"/>
          </w:tcPr>
          <w:p w14:paraId="6DB27165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DD20267" w14:textId="2CB31FBB" w:rsidR="00B16B72" w:rsidRDefault="00B16B72" w:rsidP="00331473">
      <w:pPr>
        <w:rPr>
          <w:lang w:val="es-ES"/>
        </w:rPr>
      </w:pPr>
    </w:p>
    <w:tbl>
      <w:tblPr>
        <w:tblStyle w:val="Tablaconcuadrcula"/>
        <w:tblW w:w="1034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0"/>
        <w:gridCol w:w="6649"/>
      </w:tblGrid>
      <w:tr w:rsidR="00B16B72" w:rsidRPr="00B86807" w14:paraId="2C0E1273" w14:textId="77777777" w:rsidTr="00FD1C5E">
        <w:trPr>
          <w:trHeight w:val="331"/>
        </w:trPr>
        <w:tc>
          <w:tcPr>
            <w:tcW w:w="1456" w:type="dxa"/>
            <w:shd w:val="clear" w:color="auto" w:fill="FBE4D5" w:themeFill="accent2" w:themeFillTint="33"/>
            <w:vAlign w:val="center"/>
          </w:tcPr>
          <w:p w14:paraId="3A5DF77F" w14:textId="37B6777C" w:rsidR="00B16B72" w:rsidRDefault="0055554D" w:rsidP="00B16B72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16B72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Porcentaje de avance </w:t>
            </w:r>
          </w:p>
          <w:p w14:paraId="1788FEFF" w14:textId="3C203645" w:rsidR="00B16B72" w:rsidRPr="00B16B72" w:rsidRDefault="00FD1C5E" w:rsidP="00B16B72">
            <w:pPr>
              <w:ind w:left="360" w:hanging="360"/>
              <w:contextualSpacing/>
              <w:jc w:val="both"/>
              <w:rPr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d</w:t>
            </w:r>
            <w:r w:rsidR="0055554D" w:rsidRPr="00B16B72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el proyecto:</w:t>
            </w:r>
          </w:p>
        </w:tc>
        <w:tc>
          <w:tcPr>
            <w:tcW w:w="2616" w:type="dxa"/>
            <w:vAlign w:val="center"/>
          </w:tcPr>
          <w:p w14:paraId="7DAB349B" w14:textId="77777777" w:rsidR="00B16B72" w:rsidRPr="00B86807" w:rsidRDefault="00B16B72" w:rsidP="0083798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ED51B94" w14:textId="008FE405" w:rsidR="00B16B72" w:rsidRDefault="00B16B72" w:rsidP="00331473">
      <w:pPr>
        <w:rPr>
          <w:lang w:val="es-ES"/>
        </w:rPr>
      </w:pPr>
    </w:p>
    <w:tbl>
      <w:tblPr>
        <w:tblStyle w:val="Tablaconcuadrcula"/>
        <w:tblW w:w="1042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8"/>
      </w:tblGrid>
      <w:tr w:rsidR="00CC784A" w:rsidRPr="00B86807" w14:paraId="01F0DD53" w14:textId="77777777" w:rsidTr="00FD1C5E">
        <w:trPr>
          <w:trHeight w:val="331"/>
        </w:trPr>
        <w:tc>
          <w:tcPr>
            <w:tcW w:w="104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BF40802" w14:textId="3255A387" w:rsidR="00CC784A" w:rsidRPr="00CC784A" w:rsidRDefault="0055554D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CC784A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Colocar evidencia fotográfica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 (insertar las fotografías en cada celda</w:t>
            </w:r>
            <w:r w:rsidR="00CC784A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CC784A" w:rsidRPr="00B86807" w14:paraId="35960FB6" w14:textId="77777777" w:rsidTr="00CC784A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5FB81F4F" w14:textId="37F04F1B" w:rsidR="00CC784A" w:rsidRPr="00CC784A" w:rsidRDefault="0055554D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Foto 1</w:t>
            </w:r>
          </w:p>
        </w:tc>
      </w:tr>
      <w:tr w:rsidR="00CC784A" w:rsidRPr="00B86807" w14:paraId="669E14E8" w14:textId="77777777" w:rsidTr="00CC784A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11B84E3C" w14:textId="3861F453" w:rsidR="00CC784A" w:rsidRPr="00CC784A" w:rsidRDefault="0055554D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Foto 2 </w:t>
            </w:r>
          </w:p>
        </w:tc>
      </w:tr>
      <w:tr w:rsidR="00CC784A" w:rsidRPr="00B86807" w14:paraId="6BE514DE" w14:textId="77777777" w:rsidTr="00CC784A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449038EF" w14:textId="53DDD69F" w:rsidR="00CC784A" w:rsidRPr="00CC784A" w:rsidRDefault="0055554D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Foto 3</w:t>
            </w:r>
          </w:p>
        </w:tc>
      </w:tr>
      <w:tr w:rsidR="00CC784A" w:rsidRPr="00B86807" w14:paraId="274C1A11" w14:textId="77777777" w:rsidTr="00CC784A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1B47A9DC" w14:textId="2F15412F" w:rsidR="00CC784A" w:rsidRPr="00CC784A" w:rsidRDefault="0055554D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Foto…</w:t>
            </w:r>
          </w:p>
        </w:tc>
      </w:tr>
    </w:tbl>
    <w:p w14:paraId="2B2B52FC" w14:textId="6EB64067" w:rsidR="00B16B72" w:rsidRDefault="00B16B72" w:rsidP="00331473"/>
    <w:p w14:paraId="3652F6B7" w14:textId="77777777" w:rsidR="00CC784A" w:rsidRDefault="00CC784A" w:rsidP="00331473"/>
    <w:p w14:paraId="044185AE" w14:textId="60B2131D" w:rsidR="00B16B72" w:rsidRDefault="00B16B72" w:rsidP="00331473">
      <w:pPr>
        <w:rPr>
          <w:lang w:val="es-ES"/>
        </w:rPr>
      </w:pPr>
    </w:p>
    <w:tbl>
      <w:tblPr>
        <w:tblStyle w:val="Tablaconcuadrcula"/>
        <w:tblW w:w="99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88"/>
        <w:gridCol w:w="4109"/>
      </w:tblGrid>
      <w:tr w:rsidR="00B16B72" w:rsidRPr="00B86807" w14:paraId="590A15AB" w14:textId="77777777" w:rsidTr="0083798B">
        <w:tc>
          <w:tcPr>
            <w:tcW w:w="9928" w:type="dxa"/>
            <w:gridSpan w:val="3"/>
            <w:vAlign w:val="center"/>
          </w:tcPr>
          <w:p w14:paraId="12AEDABC" w14:textId="5B45F672" w:rsidR="00B16B72" w:rsidRPr="00B86807" w:rsidRDefault="0055554D" w:rsidP="0083798B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Integrantes d</w:t>
            </w: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el Grupo </w:t>
            </w:r>
            <w:r w:rsidR="00FD1C5E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d</w:t>
            </w: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e Desarrollo</w:t>
            </w:r>
          </w:p>
        </w:tc>
      </w:tr>
      <w:tr w:rsidR="00B16B72" w:rsidRPr="00B86807" w14:paraId="63221A67" w14:textId="77777777" w:rsidTr="0083798B">
        <w:trPr>
          <w:trHeight w:val="859"/>
        </w:trPr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E23E0" w14:textId="77777777" w:rsidR="00B16B72" w:rsidRPr="00B86807" w:rsidRDefault="00B16B72" w:rsidP="0083798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34E331A6" w14:textId="77777777" w:rsidR="00B16B72" w:rsidRPr="00B86807" w:rsidRDefault="00B16B72" w:rsidP="0083798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09" w:type="dxa"/>
            <w:tcBorders>
              <w:left w:val="nil"/>
              <w:bottom w:val="single" w:sz="4" w:space="0" w:color="auto"/>
            </w:tcBorders>
            <w:vAlign w:val="center"/>
          </w:tcPr>
          <w:p w14:paraId="0AF48F17" w14:textId="77777777" w:rsidR="00B16B72" w:rsidRPr="00B86807" w:rsidRDefault="00B16B72" w:rsidP="0083798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B16B72" w:rsidRPr="00B86807" w14:paraId="4F79F257" w14:textId="77777777" w:rsidTr="0083798B">
        <w:tc>
          <w:tcPr>
            <w:tcW w:w="5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5BD256" w14:textId="2681FEB4" w:rsidR="00B16B72" w:rsidRPr="00B86807" w:rsidRDefault="00B16B72" w:rsidP="0083798B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Nombre y Firma del </w:t>
            </w: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br/>
              <w:t>Representante del Grupo de Desarrollo</w:t>
            </w:r>
            <w:r w:rsidR="0055554D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13A0FCD2" w14:textId="77777777" w:rsidR="00B16B72" w:rsidRPr="00B86807" w:rsidRDefault="00B16B72" w:rsidP="0083798B">
            <w:pPr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</w:tcBorders>
            <w:vAlign w:val="center"/>
          </w:tcPr>
          <w:p w14:paraId="0A72EF98" w14:textId="77777777" w:rsidR="00CC784A" w:rsidRPr="00B86807" w:rsidRDefault="00CC784A" w:rsidP="00CC784A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Nombre, Cargo y Firma </w:t>
            </w:r>
          </w:p>
          <w:p w14:paraId="220FB405" w14:textId="765E4D51" w:rsidR="00B16B72" w:rsidRPr="00B86807" w:rsidRDefault="00CC784A" w:rsidP="00CC784A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 w:rsidRPr="00B8680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DIF Estatal</w:t>
            </w:r>
          </w:p>
        </w:tc>
      </w:tr>
    </w:tbl>
    <w:p w14:paraId="1452DB3C" w14:textId="77777777" w:rsidR="00B16B72" w:rsidRDefault="00B16B72" w:rsidP="00B16B72">
      <w:pPr>
        <w:rPr>
          <w:rFonts w:asciiTheme="minorHAnsi" w:eastAsiaTheme="minorHAnsi" w:hAnsiTheme="minorHAnsi" w:cstheme="minorBidi"/>
          <w:lang w:eastAsia="en-US"/>
        </w:rPr>
      </w:pPr>
    </w:p>
    <w:p w14:paraId="49B1484A" w14:textId="77777777" w:rsidR="00B16B72" w:rsidRPr="00B86807" w:rsidRDefault="00B16B72" w:rsidP="00B16B72">
      <w:pPr>
        <w:rPr>
          <w:rFonts w:asciiTheme="minorHAnsi" w:eastAsiaTheme="minorHAnsi" w:hAnsiTheme="minorHAnsi" w:cstheme="minorBidi"/>
          <w:lang w:eastAsia="en-US"/>
        </w:rPr>
      </w:pPr>
    </w:p>
    <w:p w14:paraId="2A943480" w14:textId="022522F0" w:rsidR="00B16B72" w:rsidRDefault="00B16B72" w:rsidP="00331473"/>
    <w:p w14:paraId="7CD0B497" w14:textId="1AE48661" w:rsidR="00FD1C5E" w:rsidRDefault="00FD1C5E" w:rsidP="00FD1C5E">
      <w:pPr>
        <w:jc w:val="center"/>
      </w:pPr>
      <w:r>
        <w:rPr>
          <w:rFonts w:ascii="Montserrat" w:hAnsi="Montserrat" w:cs="Arial"/>
          <w:b/>
          <w:sz w:val="20"/>
          <w:szCs w:val="20"/>
          <w:lang w:eastAsia="en-US"/>
        </w:rPr>
        <w:t>_________________________________________</w:t>
      </w:r>
    </w:p>
    <w:p w14:paraId="65BA0017" w14:textId="0F02EB01" w:rsidR="00FD1C5E" w:rsidRDefault="00FD1C5E" w:rsidP="00FD1C5E">
      <w:pPr>
        <w:jc w:val="center"/>
        <w:rPr>
          <w:rFonts w:ascii="Montserrat" w:hAnsi="Montserrat" w:cs="Arial"/>
          <w:b/>
          <w:sz w:val="20"/>
          <w:szCs w:val="20"/>
          <w:lang w:eastAsia="en-US"/>
        </w:rPr>
      </w:pPr>
      <w:r w:rsidRPr="00B86807">
        <w:rPr>
          <w:rFonts w:ascii="Montserrat" w:hAnsi="Montserrat" w:cs="Arial"/>
          <w:b/>
          <w:sz w:val="20"/>
          <w:szCs w:val="20"/>
          <w:lang w:eastAsia="en-US"/>
        </w:rPr>
        <w:t>Nombre, Cargo y Firma</w:t>
      </w:r>
    </w:p>
    <w:p w14:paraId="3E5470AC" w14:textId="7DFE419A" w:rsidR="00FD1C5E" w:rsidRPr="00B16B72" w:rsidRDefault="00FD1C5E" w:rsidP="00FD1C5E">
      <w:pPr>
        <w:jc w:val="center"/>
      </w:pPr>
      <w:r w:rsidRPr="00B86807">
        <w:rPr>
          <w:rFonts w:ascii="Montserrat" w:hAnsi="Montserrat" w:cs="Arial"/>
          <w:b/>
          <w:sz w:val="20"/>
          <w:szCs w:val="20"/>
          <w:lang w:eastAsia="en-US"/>
        </w:rPr>
        <w:t>DIF Municipal (incluir sello)</w:t>
      </w:r>
    </w:p>
    <w:p w14:paraId="2B0D7529" w14:textId="77777777" w:rsidR="00FD1C5E" w:rsidRDefault="00FD1C5E" w:rsidP="00331473"/>
    <w:p w14:paraId="10629407" w14:textId="30D57EDA" w:rsidR="00FD1C5E" w:rsidRDefault="00FD1C5E" w:rsidP="00331473"/>
    <w:p w14:paraId="09702E6A" w14:textId="2FB15B58" w:rsidR="00FD1C5E" w:rsidRDefault="00FD1C5E" w:rsidP="00331473"/>
    <w:p w14:paraId="420A19B5" w14:textId="18890D52" w:rsidR="00FD1C5E" w:rsidRDefault="00FD1C5E" w:rsidP="00331473"/>
    <w:p w14:paraId="5CD0D116" w14:textId="51F23213" w:rsidR="00FD1C5E" w:rsidRDefault="00FD1C5E" w:rsidP="00331473"/>
    <w:p w14:paraId="5377F11F" w14:textId="328FAB42" w:rsidR="00FD1C5E" w:rsidRPr="00B16B72" w:rsidRDefault="00FD1C5E" w:rsidP="00FD1C5E"/>
    <w:sectPr w:rsidR="00FD1C5E" w:rsidRPr="00B16B72" w:rsidSect="00FD1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FB65" w14:textId="77777777" w:rsidR="00BF7754" w:rsidRDefault="00BF7754" w:rsidP="00541A2C">
      <w:r>
        <w:separator/>
      </w:r>
    </w:p>
  </w:endnote>
  <w:endnote w:type="continuationSeparator" w:id="0">
    <w:p w14:paraId="5D379823" w14:textId="77777777" w:rsidR="00BF7754" w:rsidRDefault="00BF7754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C595" w14:textId="77777777" w:rsidR="00575D48" w:rsidRDefault="00575D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3D9FF30B">
              <wp:simplePos x="0" y="0"/>
              <wp:positionH relativeFrom="column">
                <wp:posOffset>-114300</wp:posOffset>
              </wp:positionH>
              <wp:positionV relativeFrom="paragraph">
                <wp:posOffset>-781050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6E9737" w14:textId="77777777" w:rsidR="008C4374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8C4374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</w:t>
                          </w:r>
                        </w:p>
                        <w:p w14:paraId="57BD27E6" w14:textId="4CABF1EB" w:rsidR="00331473" w:rsidRPr="00575D48" w:rsidRDefault="008C4374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Ciudad de México, </w:t>
                          </w:r>
                          <w:r w:rsidR="00331473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331473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3003 2200   </w:t>
                          </w:r>
                          <w:r w:rsidR="00331473" w:rsidRPr="0090344C">
                            <w:rPr>
                              <w:rFonts w:ascii="Montserrat" w:hAnsi="Montserrat"/>
                              <w:b/>
                              <w:color w:val="BF8F00" w:themeColor="accent4" w:themeShade="BF"/>
                              <w:sz w:val="16"/>
                              <w:szCs w:val="16"/>
                            </w:rPr>
                            <w:t>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61.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" filled="f" stroked="f" strokeweight=".5pt">
              <v:textbox>
                <w:txbxContent>
                  <w:p w14:paraId="2B6E9737" w14:textId="77777777" w:rsidR="008C4374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8C4374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</w:t>
                    </w:r>
                  </w:p>
                  <w:p w14:paraId="57BD27E6" w14:textId="4CABF1EB" w:rsidR="00331473" w:rsidRPr="00575D48" w:rsidRDefault="008C4374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Ciudad de México, </w:t>
                    </w:r>
                    <w:r w:rsidR="00331473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331473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3003 2200   </w:t>
                    </w:r>
                    <w:r w:rsidR="00331473" w:rsidRPr="0090344C">
                      <w:rPr>
                        <w:rFonts w:ascii="Montserrat" w:hAnsi="Montserrat"/>
                        <w:b/>
                        <w:color w:val="BF8F00" w:themeColor="accent4" w:themeShade="BF"/>
                        <w:sz w:val="16"/>
                        <w:szCs w:val="16"/>
                      </w:rPr>
                      <w:t>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426E" w14:textId="77777777" w:rsidR="00575D48" w:rsidRDefault="00575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F9F3" w14:textId="77777777" w:rsidR="00BF7754" w:rsidRDefault="00BF7754" w:rsidP="00541A2C">
      <w:r>
        <w:separator/>
      </w:r>
    </w:p>
  </w:footnote>
  <w:footnote w:type="continuationSeparator" w:id="0">
    <w:p w14:paraId="1CCB0E5E" w14:textId="77777777" w:rsidR="00BF7754" w:rsidRDefault="00BF7754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15CC" w14:textId="77777777" w:rsidR="00575D48" w:rsidRDefault="00575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D123" w14:textId="77777777" w:rsidR="00575D48" w:rsidRDefault="00575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33A16"/>
    <w:rsid w:val="000454BC"/>
    <w:rsid w:val="00082CE4"/>
    <w:rsid w:val="0013361A"/>
    <w:rsid w:val="001519AE"/>
    <w:rsid w:val="00161C83"/>
    <w:rsid w:val="00314A54"/>
    <w:rsid w:val="003221BA"/>
    <w:rsid w:val="00331473"/>
    <w:rsid w:val="003A5440"/>
    <w:rsid w:val="003D53A6"/>
    <w:rsid w:val="003E2E27"/>
    <w:rsid w:val="00434EBD"/>
    <w:rsid w:val="004449EB"/>
    <w:rsid w:val="00471159"/>
    <w:rsid w:val="00532A54"/>
    <w:rsid w:val="00541A2C"/>
    <w:rsid w:val="0055554D"/>
    <w:rsid w:val="00575D48"/>
    <w:rsid w:val="00682998"/>
    <w:rsid w:val="00704F1E"/>
    <w:rsid w:val="00712DF6"/>
    <w:rsid w:val="0073770A"/>
    <w:rsid w:val="00747701"/>
    <w:rsid w:val="00780455"/>
    <w:rsid w:val="00782DD1"/>
    <w:rsid w:val="00793276"/>
    <w:rsid w:val="007E787C"/>
    <w:rsid w:val="00806494"/>
    <w:rsid w:val="008A7857"/>
    <w:rsid w:val="008C4374"/>
    <w:rsid w:val="008E21AC"/>
    <w:rsid w:val="008F4DA1"/>
    <w:rsid w:val="0090344C"/>
    <w:rsid w:val="009E5D5B"/>
    <w:rsid w:val="00A50731"/>
    <w:rsid w:val="00A73EE1"/>
    <w:rsid w:val="00A92A42"/>
    <w:rsid w:val="00B16B72"/>
    <w:rsid w:val="00B621FC"/>
    <w:rsid w:val="00BF7754"/>
    <w:rsid w:val="00C111AC"/>
    <w:rsid w:val="00CC784A"/>
    <w:rsid w:val="00F10F11"/>
    <w:rsid w:val="00F313D6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B16B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5</cp:revision>
  <cp:lastPrinted>2020-01-02T01:01:00Z</cp:lastPrinted>
  <dcterms:created xsi:type="dcterms:W3CDTF">2021-01-27T16:41:00Z</dcterms:created>
  <dcterms:modified xsi:type="dcterms:W3CDTF">2021-01-28T04:47:00Z</dcterms:modified>
</cp:coreProperties>
</file>